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A8" w:rsidRPr="00A4054D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94179A" w:rsidRDefault="0094179A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D82462">
        <w:rPr>
          <w:rFonts w:ascii="Times New Roman" w:hAnsi="Times New Roman" w:cs="Times New Roman"/>
          <w:b/>
          <w:sz w:val="24"/>
          <w:szCs w:val="24"/>
        </w:rPr>
        <w:t>Окружающий социальный мир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A4054D" w:rsidRDefault="00C63AD4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8Б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4D2E12" w:rsidRPr="004D2E12">
        <w:rPr>
          <w:rFonts w:ascii="Times New Roman" w:hAnsi="Times New Roman" w:cs="Times New Roman"/>
          <w:sz w:val="24"/>
          <w:szCs w:val="24"/>
        </w:rPr>
        <w:t>Праздник «23 февраля»</w:t>
      </w:r>
    </w:p>
    <w:p w:rsidR="00D82462" w:rsidRDefault="00A4054D" w:rsidP="00AE0B79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Цель: </w:t>
      </w:r>
      <w:r w:rsidR="00C63A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</w:t>
      </w:r>
      <w:r w:rsidR="00D82462" w:rsidRPr="00D824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детей с историей и традиц</w:t>
      </w:r>
      <w:r w:rsidR="00D824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иями праздника 23 февраля - Дня</w:t>
      </w:r>
      <w:r w:rsidR="00D82462" w:rsidRPr="00D824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Защитника Отечества.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4054D" w:rsidRPr="00A4054D" w:rsidRDefault="004D2E12" w:rsidP="00A4054D">
      <w:pPr>
        <w:pStyle w:val="a5"/>
        <w:numPr>
          <w:ilvl w:val="0"/>
          <w:numId w:val="1"/>
        </w:numPr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формировать представление о празднике 23 февраля;</w:t>
      </w:r>
    </w:p>
    <w:p w:rsidR="00A4054D" w:rsidRPr="00D82462" w:rsidRDefault="004D2E12" w:rsidP="00D8246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прививать любовь к родине</w:t>
      </w:r>
      <w:r w:rsidRPr="00A4054D">
        <w:rPr>
          <w:rStyle w:val="c4"/>
          <w:color w:val="000000"/>
        </w:rPr>
        <w:t>;</w:t>
      </w:r>
    </w:p>
    <w:p w:rsidR="004D2E12" w:rsidRPr="004D2E12" w:rsidRDefault="004D2E12" w:rsidP="004D2E12">
      <w:pPr>
        <w:pStyle w:val="c3"/>
        <w:numPr>
          <w:ilvl w:val="0"/>
          <w:numId w:val="1"/>
        </w:numPr>
        <w:shd w:val="clear" w:color="auto" w:fill="FFFFFF"/>
        <w:spacing w:after="0"/>
        <w:jc w:val="both"/>
        <w:rPr>
          <w:rStyle w:val="c4"/>
          <w:color w:val="000000"/>
        </w:rPr>
      </w:pPr>
      <w:r w:rsidRPr="004D2E12">
        <w:rPr>
          <w:rStyle w:val="c4"/>
          <w:color w:val="000000"/>
        </w:rPr>
        <w:t>объяснить значение слова «отечество»;</w:t>
      </w:r>
    </w:p>
    <w:p w:rsidR="004D2E12" w:rsidRDefault="004D2E12" w:rsidP="004D2E1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объяснить обу</w:t>
      </w:r>
      <w:r w:rsidRPr="004D2E12">
        <w:rPr>
          <w:rStyle w:val="c4"/>
          <w:color w:val="000000"/>
        </w:rPr>
        <w:t>ча</w:t>
      </w:r>
      <w:r>
        <w:rPr>
          <w:rStyle w:val="c4"/>
          <w:color w:val="000000"/>
        </w:rPr>
        <w:t>ю</w:t>
      </w:r>
      <w:r w:rsidRPr="004D2E12">
        <w:rPr>
          <w:rStyle w:val="c4"/>
          <w:color w:val="000000"/>
        </w:rPr>
        <w:t>щимся символику красной звезды;</w:t>
      </w:r>
    </w:p>
    <w:p w:rsidR="00A4054D" w:rsidRPr="00A4054D" w:rsidRDefault="004D2E12" w:rsidP="004D2E1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054D">
        <w:rPr>
          <w:rStyle w:val="c4"/>
          <w:color w:val="000000"/>
        </w:rPr>
        <w:t>разви</w:t>
      </w:r>
      <w:r>
        <w:rPr>
          <w:rStyle w:val="c4"/>
          <w:color w:val="000000"/>
        </w:rPr>
        <w:t>вать</w:t>
      </w:r>
      <w:r w:rsidRPr="00A4054D">
        <w:rPr>
          <w:rStyle w:val="c4"/>
          <w:color w:val="000000"/>
        </w:rPr>
        <w:t xml:space="preserve"> пальчиков</w:t>
      </w:r>
      <w:r>
        <w:rPr>
          <w:rStyle w:val="c4"/>
          <w:color w:val="000000"/>
        </w:rPr>
        <w:t>ую моторику</w:t>
      </w:r>
      <w:r w:rsidRPr="00A4054D">
        <w:rPr>
          <w:rStyle w:val="c4"/>
          <w:color w:val="000000"/>
        </w:rPr>
        <w:t>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A4054D" w:rsidRDefault="00A4054D" w:rsidP="00A4054D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выполнять учебные действия по устной инструкции учителя, в уме;</w:t>
      </w:r>
    </w:p>
    <w:p w:rsidR="00A4054D" w:rsidRPr="00A4054D" w:rsidRDefault="00E2724C" w:rsidP="00A4054D">
      <w:pPr>
        <w:pStyle w:val="a5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A4054D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приветствовать взрослых, работающих в школе;</w:t>
      </w:r>
    </w:p>
    <w:p w:rsidR="00A4054D" w:rsidRPr="00A4054D" w:rsidRDefault="00A4054D" w:rsidP="00A4054D">
      <w:pPr>
        <w:pStyle w:val="a5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A4054D">
      <w:pPr>
        <w:pStyle w:val="a5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AE0B79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06151" w:rsidRPr="00F978B3" w:rsidRDefault="00936C72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заданиями, открытка, презентация. </w:t>
      </w:r>
    </w:p>
    <w:p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F978B3" w:rsidRPr="005C1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Pr="005C1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комплексного применения знаний и умений (урок закрепления).</w:t>
      </w:r>
    </w:p>
    <w:p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185FAA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185FAA" w:rsidRDefault="00901A86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B3"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занятия.</w:t>
      </w:r>
    </w:p>
    <w:p w:rsidR="00D50107" w:rsidRPr="00185FAA" w:rsidRDefault="00D50107" w:rsidP="00D5010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85FAA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F978B3" w:rsidRPr="00185FAA" w:rsidRDefault="00F978B3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="00D82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минутка.</w:t>
      </w:r>
    </w:p>
    <w:p w:rsidR="00F978B3" w:rsidRPr="00185FAA" w:rsidRDefault="00185FAA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185FAA" w:rsidRPr="00185FAA" w:rsidRDefault="00185FAA" w:rsidP="00185FAA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hAnsi="Times New Roman"/>
          <w:sz w:val="24"/>
          <w:szCs w:val="24"/>
        </w:rPr>
        <w:t xml:space="preserve">Пальчиковая гимнастика </w:t>
      </w:r>
    </w:p>
    <w:p w:rsidR="00185FAA" w:rsidRPr="00185FAA" w:rsidRDefault="00185FAA" w:rsidP="00185FAA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hAnsi="Times New Roman"/>
          <w:sz w:val="24"/>
          <w:szCs w:val="24"/>
        </w:rPr>
        <w:t>Практическая забота.</w:t>
      </w:r>
    </w:p>
    <w:p w:rsidR="00E85956" w:rsidRPr="00185FAA" w:rsidRDefault="00AC70E2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="00185FAA" w:rsidRPr="0018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пройденного.</w:t>
      </w:r>
    </w:p>
    <w:p w:rsidR="001F1747" w:rsidRPr="00E85956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E85956" w:rsidSect="0094179A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  <w:r w:rsidRPr="00185FAA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</w:t>
      </w:r>
      <w:bookmarkStart w:id="0" w:name="_GoBack"/>
      <w:bookmarkEnd w:id="0"/>
      <w:r w:rsidRPr="00901A86">
        <w:rPr>
          <w:rFonts w:ascii="Times New Roman" w:hAnsi="Times New Roman" w:cs="Times New Roman"/>
          <w:bCs/>
          <w:sz w:val="28"/>
          <w:szCs w:val="28"/>
        </w:rPr>
        <w:t xml:space="preserve">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4179A" w:rsidTr="00E63FDD">
        <w:trPr>
          <w:trHeight w:val="145"/>
        </w:trPr>
        <w:tc>
          <w:tcPr>
            <w:tcW w:w="554" w:type="dxa"/>
          </w:tcPr>
          <w:p w:rsidR="00110D8C" w:rsidRPr="0094179A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110D8C" w:rsidRPr="0094179A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53" w:type="dxa"/>
          </w:tcPr>
          <w:p w:rsidR="00110D8C" w:rsidRPr="0094179A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4179A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4179A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Формируемые БУД</w:t>
            </w:r>
          </w:p>
        </w:tc>
      </w:tr>
      <w:tr w:rsidR="00110D8C" w:rsidRPr="0094179A" w:rsidTr="00E63FDD">
        <w:trPr>
          <w:trHeight w:val="1910"/>
        </w:trPr>
        <w:tc>
          <w:tcPr>
            <w:tcW w:w="554" w:type="dxa"/>
          </w:tcPr>
          <w:p w:rsidR="00110D8C" w:rsidRPr="0094179A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C70E2" w:rsidRPr="0094179A" w:rsidRDefault="00AC70E2" w:rsidP="00AC7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110D8C" w:rsidRPr="0094179A" w:rsidRDefault="00AC70E2" w:rsidP="00AC70E2">
            <w:pPr>
              <w:rPr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110D8C" w:rsidRPr="0094179A" w:rsidRDefault="00110D8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Проверка готовности учебного места обучающихся.</w:t>
            </w:r>
          </w:p>
          <w:p w:rsidR="00E22997" w:rsidRPr="0094179A" w:rsidRDefault="00E22997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Здравствуйте дети!</w:t>
            </w:r>
            <w:r w:rsidR="00D82462" w:rsidRPr="0094179A">
              <w:rPr>
                <w:rFonts w:ascii="Times New Roman" w:hAnsi="Times New Roman"/>
                <w:sz w:val="24"/>
                <w:szCs w:val="24"/>
              </w:rPr>
              <w:t xml:space="preserve"> Послушайте стихотворение Самуила Маршака.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Дуют ветры в феврале,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Воют в трубах звонко,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И несется по земле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Белая поземка.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Поднимаясь, мчатся вдаль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Самолетов звенья.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Это празднует февраль</w:t>
            </w:r>
          </w:p>
          <w:p w:rsidR="00D82462" w:rsidRPr="0094179A" w:rsidRDefault="00D82462" w:rsidP="00D824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Армии рожденье.</w:t>
            </w:r>
          </w:p>
          <w:p w:rsidR="00E22997" w:rsidRPr="0094179A" w:rsidRDefault="00E22997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Скажите, какой праздник приближается?</w:t>
            </w:r>
          </w:p>
          <w:p w:rsidR="00E22997" w:rsidRPr="0094179A" w:rsidRDefault="00E22997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997" w:rsidRPr="0094179A" w:rsidRDefault="00E22997" w:rsidP="008D22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Совершенно верно 23 февраля. День защитников Отечества.</w:t>
            </w:r>
          </w:p>
          <w:p w:rsidR="005909A3" w:rsidRPr="0094179A" w:rsidRDefault="00960C6F" w:rsidP="008D228A">
            <w:pPr>
              <w:pStyle w:val="sfst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94179A">
              <w:t>2 минуты</w:t>
            </w:r>
          </w:p>
        </w:tc>
        <w:tc>
          <w:tcPr>
            <w:tcW w:w="3274" w:type="dxa"/>
          </w:tcPr>
          <w:p w:rsidR="00B61C97" w:rsidRPr="0094179A" w:rsidRDefault="00B61C97" w:rsidP="00110D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Здороваются.</w:t>
            </w:r>
          </w:p>
          <w:p w:rsidR="00110D8C" w:rsidRPr="0094179A" w:rsidRDefault="00110D8C" w:rsidP="00110D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Проверяют готовность к уроку. </w:t>
            </w:r>
          </w:p>
          <w:p w:rsidR="00B61C97" w:rsidRPr="0094179A" w:rsidRDefault="00E22997" w:rsidP="00901A86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  <w:r w:rsidR="008D228A" w:rsidRPr="0094179A">
              <w:rPr>
                <w:rFonts w:ascii="Times New Roman" w:hAnsi="Times New Roman"/>
                <w:sz w:val="24"/>
                <w:szCs w:val="24"/>
              </w:rPr>
              <w:t xml:space="preserve">на вопрос о </w:t>
            </w:r>
            <w:r w:rsidR="00B61C97" w:rsidRPr="009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0E2" w:rsidRPr="0094179A" w:rsidRDefault="008D228A" w:rsidP="00B61C97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празднике 23 </w:t>
            </w:r>
            <w:r w:rsidR="00936C72" w:rsidRPr="0094179A">
              <w:rPr>
                <w:rFonts w:ascii="Times New Roman" w:hAnsi="Times New Roman"/>
                <w:sz w:val="24"/>
                <w:szCs w:val="24"/>
              </w:rPr>
              <w:t>февраля.</w:t>
            </w:r>
            <w:r w:rsidR="00B61C97" w:rsidRPr="009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110D8C" w:rsidRPr="0094179A" w:rsidRDefault="00110D8C" w:rsidP="00110D8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901A86" w:rsidRPr="0094179A">
              <w:rPr>
                <w:rFonts w:ascii="Times New Roman" w:hAnsi="Times New Roman"/>
                <w:sz w:val="24"/>
                <w:szCs w:val="24"/>
              </w:rPr>
              <w:t>, коммуникативные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БУД.</w:t>
            </w:r>
          </w:p>
          <w:p w:rsidR="00110D8C" w:rsidRPr="0094179A" w:rsidRDefault="00110D8C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26" w:rsidRPr="0094179A" w:rsidTr="00DE7DEB">
        <w:trPr>
          <w:trHeight w:val="699"/>
        </w:trPr>
        <w:tc>
          <w:tcPr>
            <w:tcW w:w="554" w:type="dxa"/>
          </w:tcPr>
          <w:p w:rsidR="00C84126" w:rsidRPr="0094179A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4B3BEB" w:rsidRPr="0094179A" w:rsidRDefault="004B3BEB" w:rsidP="004B3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Объявление темы занятия. </w:t>
            </w:r>
          </w:p>
          <w:p w:rsidR="00C84126" w:rsidRPr="0094179A" w:rsidRDefault="00C84126" w:rsidP="00C84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B3BEB" w:rsidRPr="0094179A" w:rsidRDefault="004B3BEB" w:rsidP="008D22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-А кто из вас знает, </w:t>
            </w:r>
            <w:r w:rsidR="008D228A" w:rsidRPr="0094179A">
              <w:rPr>
                <w:rFonts w:ascii="Times New Roman" w:hAnsi="Times New Roman"/>
                <w:sz w:val="24"/>
                <w:szCs w:val="24"/>
              </w:rPr>
              <w:t>кто такой защитник Отечества?</w:t>
            </w:r>
          </w:p>
          <w:p w:rsidR="008D228A" w:rsidRPr="0094179A" w:rsidRDefault="004B3847" w:rsidP="008D22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7057C87" wp14:editId="54DD0C58">
                  <wp:extent cx="3181350" cy="24057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699" t="1588" r="14234" b="1518"/>
                          <a:stretch/>
                        </pic:blipFill>
                        <pic:spPr bwMode="auto">
                          <a:xfrm>
                            <a:off x="0" y="0"/>
                            <a:ext cx="3190574" cy="24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3847" w:rsidRPr="0094179A" w:rsidRDefault="004B3847" w:rsidP="008D22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Сегодня мы попробуем разобраться, кого мы можем поздравить с этим праздником и от куда он берет свое начало.</w:t>
            </w:r>
          </w:p>
          <w:p w:rsidR="00960C6F" w:rsidRPr="0094179A" w:rsidRDefault="008D228A" w:rsidP="008D22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C6F" w:rsidRPr="0094179A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C84126" w:rsidRPr="0094179A" w:rsidRDefault="00960C6F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Отвечают на вопросы. </w:t>
            </w:r>
          </w:p>
          <w:p w:rsidR="00C84126" w:rsidRPr="0094179A" w:rsidRDefault="00C84126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84126" w:rsidRPr="0094179A" w:rsidRDefault="00661669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Регулятивные, коммуникативные</w:t>
            </w:r>
          </w:p>
        </w:tc>
      </w:tr>
      <w:tr w:rsidR="00371F61" w:rsidRPr="0094179A" w:rsidTr="00F82A18">
        <w:trPr>
          <w:trHeight w:val="132"/>
        </w:trPr>
        <w:tc>
          <w:tcPr>
            <w:tcW w:w="554" w:type="dxa"/>
          </w:tcPr>
          <w:p w:rsidR="00371F61" w:rsidRPr="0094179A" w:rsidRDefault="00D50107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</w:tcPr>
          <w:p w:rsidR="00371F61" w:rsidRPr="0094179A" w:rsidRDefault="00BC07BD" w:rsidP="00371F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371F61" w:rsidRPr="0094179A" w:rsidRDefault="00371F61" w:rsidP="00371F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1F61" w:rsidRPr="0094179A" w:rsidRDefault="00371F61" w:rsidP="00371F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8F0EFA" w:rsidRPr="0094179A" w:rsidRDefault="008F0EFA" w:rsidP="008F0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Слово «Отечеств</w:t>
            </w:r>
            <w:r w:rsidR="00B61C97" w:rsidRPr="0094179A">
              <w:rPr>
                <w:rFonts w:ascii="Times New Roman" w:hAnsi="Times New Roman"/>
                <w:sz w:val="24"/>
                <w:szCs w:val="24"/>
              </w:rPr>
              <w:t>о» того же корня, что и слово «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>отец», «Отчизна», «отчий дом», «отчий край».  Отечество – это наша страна, Родина.</w:t>
            </w:r>
          </w:p>
          <w:p w:rsidR="008F0EFA" w:rsidRPr="0094179A" w:rsidRDefault="008F0EFA" w:rsidP="008F0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-А как называется наша Родина?</w:t>
            </w:r>
          </w:p>
          <w:p w:rsidR="008F0EFA" w:rsidRPr="0094179A" w:rsidRDefault="008F0EFA" w:rsidP="008F0E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-Наша Родина называется – Россия.</w:t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 сейчас мы поиграем, выполним задания и это нам поможет разобраться, кто такой защитник отечества.</w:t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Посмотрите на картинку, найдите, кто лишний, почему?</w:t>
            </w:r>
            <w:r w:rsidRPr="0094179A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28D18EA">
                  <wp:extent cx="3248025" cy="262440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2" t="2" r="14470" b="-5179"/>
                          <a:stretch/>
                        </pic:blipFill>
                        <pic:spPr bwMode="auto">
                          <a:xfrm>
                            <a:off x="0" y="0"/>
                            <a:ext cx="3261472" cy="263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Футболист- это не военная профессия. А какие профессии вы знаете.</w:t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Выполним следующее задание и определим, кому из военных, что нужно.</w:t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539C6BA">
                  <wp:extent cx="3267710" cy="183823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86" cy="1842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847" w:rsidRPr="0094179A" w:rsidRDefault="004B3847" w:rsidP="008F0EFA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61637547">
                  <wp:extent cx="3286125" cy="245791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5" t="-1068" r="10212" b="2844"/>
                          <a:stretch/>
                        </pic:blipFill>
                        <pic:spPr bwMode="auto">
                          <a:xfrm>
                            <a:off x="0" y="0"/>
                            <a:ext cx="3305398" cy="247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A18" w:rsidRPr="0094179A" w:rsidRDefault="001D4605" w:rsidP="008F0E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8</w:t>
            </w:r>
            <w:r w:rsidR="00F82A18" w:rsidRPr="0094179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3274" w:type="dxa"/>
          </w:tcPr>
          <w:p w:rsidR="00371F61" w:rsidRPr="0094179A" w:rsidRDefault="008F0EFA" w:rsidP="00371F61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Слушают рассказ учителя и отвечают на вопросы.</w:t>
            </w:r>
          </w:p>
        </w:tc>
        <w:tc>
          <w:tcPr>
            <w:tcW w:w="2813" w:type="dxa"/>
          </w:tcPr>
          <w:p w:rsidR="008F0EFA" w:rsidRPr="0094179A" w:rsidRDefault="008F0EFA" w:rsidP="008F0EF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коммуникативных, познавательных, регулятивных БУД.</w:t>
            </w:r>
          </w:p>
          <w:p w:rsidR="00371F61" w:rsidRPr="0094179A" w:rsidRDefault="00371F61" w:rsidP="00371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61" w:rsidRPr="0094179A" w:rsidTr="00CC2763">
        <w:trPr>
          <w:trHeight w:val="70"/>
        </w:trPr>
        <w:tc>
          <w:tcPr>
            <w:tcW w:w="554" w:type="dxa"/>
          </w:tcPr>
          <w:p w:rsidR="00371F61" w:rsidRPr="0094179A" w:rsidRDefault="00D50107" w:rsidP="00371F61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</w:tcPr>
          <w:p w:rsidR="00371F61" w:rsidRPr="0094179A" w:rsidRDefault="008F0EFA" w:rsidP="00371F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Физ</w:t>
            </w:r>
            <w:r w:rsidR="004B3847" w:rsidRPr="0094179A">
              <w:rPr>
                <w:rFonts w:ascii="Times New Roman" w:hAnsi="Times New Roman"/>
                <w:sz w:val="24"/>
                <w:szCs w:val="24"/>
              </w:rPr>
              <w:t>культ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минутка </w:t>
            </w:r>
          </w:p>
        </w:tc>
        <w:tc>
          <w:tcPr>
            <w:tcW w:w="5253" w:type="dxa"/>
          </w:tcPr>
          <w:p w:rsidR="00B61C97" w:rsidRPr="0094179A" w:rsidRDefault="008F0EFA" w:rsidP="00D300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Немного устали. Сделаем гимнастику. </w:t>
            </w:r>
            <w:r w:rsidR="007B42E9" w:rsidRPr="0094179A">
              <w:rPr>
                <w:rFonts w:ascii="Times New Roman" w:hAnsi="Times New Roman"/>
                <w:sz w:val="24"/>
                <w:szCs w:val="24"/>
              </w:rPr>
              <w:t>Чтобы быть сильными, как настоящие защитники.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C97" w:rsidRPr="0094179A" w:rsidRDefault="00B61C97" w:rsidP="00B61C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70C6" w:rsidRPr="0094179A" w:rsidRDefault="007B42E9" w:rsidP="00B61C97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0126B3" wp14:editId="13E37E96">
                  <wp:extent cx="3157077" cy="2143125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0125" t="529" r="8279" b="988"/>
                          <a:stretch/>
                        </pic:blipFill>
                        <pic:spPr bwMode="auto">
                          <a:xfrm>
                            <a:off x="0" y="0"/>
                            <a:ext cx="3163916" cy="214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A18" w:rsidRPr="0094179A" w:rsidRDefault="00F82A18" w:rsidP="00B61C97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3C527C" w:rsidRPr="0094179A" w:rsidRDefault="007B42E9" w:rsidP="00371F61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Выполняют физкультминутку</w:t>
            </w:r>
          </w:p>
        </w:tc>
        <w:tc>
          <w:tcPr>
            <w:tcW w:w="2813" w:type="dxa"/>
          </w:tcPr>
          <w:p w:rsidR="00371F61" w:rsidRPr="0094179A" w:rsidRDefault="00371F61" w:rsidP="00371F61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Здоровьесбережение.</w:t>
            </w:r>
          </w:p>
          <w:p w:rsidR="00371F61" w:rsidRPr="0094179A" w:rsidRDefault="00371F61" w:rsidP="00371F61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630B4E" w:rsidRPr="0094179A" w:rsidTr="00CC2763">
        <w:trPr>
          <w:trHeight w:val="70"/>
        </w:trPr>
        <w:tc>
          <w:tcPr>
            <w:tcW w:w="554" w:type="dxa"/>
          </w:tcPr>
          <w:p w:rsidR="00630B4E" w:rsidRPr="0094179A" w:rsidRDefault="00D50107" w:rsidP="00630B4E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B61C97" w:rsidRPr="0094179A" w:rsidRDefault="00B61C97" w:rsidP="00B61C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630B4E" w:rsidRPr="0094179A" w:rsidRDefault="00630B4E" w:rsidP="00630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37640A" w:rsidRPr="0094179A" w:rsidRDefault="007B42E9" w:rsidP="00630B4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t>Мы с вами говорим, что это праздник, а как же давно его отмечают?</w:t>
            </w:r>
          </w:p>
          <w:p w:rsidR="007B42E9" w:rsidRPr="0094179A" w:rsidRDefault="007B42E9" w:rsidP="00630B4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2DEC82B" wp14:editId="4643D957">
                  <wp:extent cx="3238500" cy="246630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3996" r="12150"/>
                          <a:stretch/>
                        </pic:blipFill>
                        <pic:spPr bwMode="auto">
                          <a:xfrm>
                            <a:off x="0" y="0"/>
                            <a:ext cx="3244347" cy="247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t>А всегда ли он так назывался?</w:t>
            </w:r>
          </w:p>
          <w:p w:rsidR="007B42E9" w:rsidRPr="0094179A" w:rsidRDefault="007B42E9" w:rsidP="00630B4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D49C1A">
                  <wp:extent cx="3295650" cy="2354037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8" t="-2" r="11533" b="23"/>
                          <a:stretch/>
                        </pic:blipFill>
                        <pic:spPr bwMode="auto">
                          <a:xfrm>
                            <a:off x="0" y="0"/>
                            <a:ext cx="3310440" cy="236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2E93" w:rsidRPr="0094179A" w:rsidRDefault="001D4605" w:rsidP="00630B4E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="00F82A18" w:rsidRPr="0094179A">
              <w:rPr>
                <w:rFonts w:ascii="Times New Roman" w:hAnsi="Times New Roman"/>
                <w:noProof/>
                <w:sz w:val="24"/>
                <w:szCs w:val="24"/>
              </w:rPr>
              <w:t xml:space="preserve"> минут.</w:t>
            </w:r>
          </w:p>
        </w:tc>
        <w:tc>
          <w:tcPr>
            <w:tcW w:w="3274" w:type="dxa"/>
          </w:tcPr>
          <w:p w:rsidR="00630B4E" w:rsidRPr="0094179A" w:rsidRDefault="00936C72" w:rsidP="00630B4E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диалоге. Отвечают на вопросы, слушают рассказ педагога.</w:t>
            </w:r>
          </w:p>
        </w:tc>
        <w:tc>
          <w:tcPr>
            <w:tcW w:w="2813" w:type="dxa"/>
          </w:tcPr>
          <w:p w:rsidR="00630B4E" w:rsidRPr="0094179A" w:rsidRDefault="00630B4E" w:rsidP="00630B4E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коммуникативных, познавательных, </w:t>
            </w: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регулятивных БУД.</w:t>
            </w:r>
          </w:p>
          <w:p w:rsidR="00630B4E" w:rsidRPr="0094179A" w:rsidRDefault="00630B4E" w:rsidP="00630B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40A" w:rsidRPr="0094179A" w:rsidTr="00CC2763">
        <w:trPr>
          <w:trHeight w:val="70"/>
        </w:trPr>
        <w:tc>
          <w:tcPr>
            <w:tcW w:w="554" w:type="dxa"/>
          </w:tcPr>
          <w:p w:rsidR="0037640A" w:rsidRPr="0094179A" w:rsidRDefault="00185FAA" w:rsidP="0037640A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3" w:type="dxa"/>
          </w:tcPr>
          <w:p w:rsidR="0037640A" w:rsidRPr="0094179A" w:rsidRDefault="002F2D47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37640A" w:rsidRPr="0094179A" w:rsidRDefault="0037640A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37640A" w:rsidRPr="0094179A" w:rsidRDefault="0037640A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Сейчас мы с вами поиграем и сделаем солдатскую </w:t>
            </w:r>
            <w:r w:rsidR="002F2D47" w:rsidRPr="0094179A">
              <w:rPr>
                <w:rFonts w:ascii="Times New Roman" w:hAnsi="Times New Roman"/>
                <w:sz w:val="24"/>
                <w:szCs w:val="24"/>
              </w:rPr>
              <w:t>дыхательную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гимнастику.</w:t>
            </w:r>
          </w:p>
          <w:p w:rsidR="0037640A" w:rsidRPr="0094179A" w:rsidRDefault="002F2D47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2D8E95F" wp14:editId="7F57ADC1">
                  <wp:extent cx="3181350" cy="24471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3103" t="-1" r="13341" b="-600"/>
                          <a:stretch/>
                        </pic:blipFill>
                        <pic:spPr bwMode="auto">
                          <a:xfrm>
                            <a:off x="0" y="0"/>
                            <a:ext cx="3186334" cy="245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640A" w:rsidRPr="0094179A" w:rsidRDefault="0037640A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37640A" w:rsidRPr="0094179A" w:rsidRDefault="0037640A" w:rsidP="002F2D47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</w:t>
            </w:r>
            <w:r w:rsidR="002F2D47" w:rsidRPr="0094179A">
              <w:rPr>
                <w:rFonts w:ascii="Times New Roman" w:hAnsi="Times New Roman"/>
                <w:sz w:val="24"/>
                <w:szCs w:val="24"/>
              </w:rPr>
              <w:t xml:space="preserve">дыхательную 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>гимнастику.</w:t>
            </w:r>
          </w:p>
        </w:tc>
        <w:tc>
          <w:tcPr>
            <w:tcW w:w="2813" w:type="dxa"/>
          </w:tcPr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Здоровьесбережение.</w:t>
            </w:r>
          </w:p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37640A" w:rsidRPr="0094179A" w:rsidTr="00CC2763">
        <w:trPr>
          <w:trHeight w:val="70"/>
        </w:trPr>
        <w:tc>
          <w:tcPr>
            <w:tcW w:w="554" w:type="dxa"/>
          </w:tcPr>
          <w:p w:rsidR="0037640A" w:rsidRPr="0094179A" w:rsidRDefault="00185FAA" w:rsidP="0037640A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3" w:type="dxa"/>
          </w:tcPr>
          <w:p w:rsidR="0037640A" w:rsidRPr="0094179A" w:rsidRDefault="0037640A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Практическая забота.</w:t>
            </w:r>
          </w:p>
        </w:tc>
        <w:tc>
          <w:tcPr>
            <w:tcW w:w="5253" w:type="dxa"/>
          </w:tcPr>
          <w:p w:rsidR="0037640A" w:rsidRPr="0094179A" w:rsidRDefault="0037640A" w:rsidP="002F2D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А сейчас мы с вами </w:t>
            </w:r>
            <w:r w:rsidR="002F2D47" w:rsidRPr="0094179A">
              <w:rPr>
                <w:rFonts w:ascii="Times New Roman" w:hAnsi="Times New Roman"/>
                <w:sz w:val="24"/>
                <w:szCs w:val="24"/>
              </w:rPr>
              <w:t>сделаем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открытки, </w:t>
            </w:r>
            <w:r w:rsidR="002F2D47" w:rsidRPr="0094179A">
              <w:rPr>
                <w:rFonts w:ascii="Times New Roman" w:hAnsi="Times New Roman"/>
                <w:sz w:val="24"/>
                <w:szCs w:val="24"/>
              </w:rPr>
              <w:t>У нас есть рисунок, который мы раскрасим для наших защитников</w:t>
            </w:r>
            <w:r w:rsidR="002F2D47" w:rsidRPr="009417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F05B72" wp14:editId="5317CAF6">
                  <wp:extent cx="3198495" cy="1798955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40A" w:rsidRPr="0094179A" w:rsidRDefault="00F82A18" w:rsidP="001D46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1</w:t>
            </w:r>
            <w:r w:rsidR="001D4605" w:rsidRPr="0094179A">
              <w:rPr>
                <w:rFonts w:ascii="Times New Roman" w:hAnsi="Times New Roman"/>
                <w:sz w:val="24"/>
                <w:szCs w:val="24"/>
              </w:rPr>
              <w:t>0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74" w:type="dxa"/>
          </w:tcPr>
          <w:p w:rsidR="0037640A" w:rsidRPr="0094179A" w:rsidRDefault="001D4605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Раскрашивают открытку</w:t>
            </w:r>
          </w:p>
        </w:tc>
        <w:tc>
          <w:tcPr>
            <w:tcW w:w="2813" w:type="dxa"/>
          </w:tcPr>
          <w:p w:rsidR="0045459B" w:rsidRPr="0094179A" w:rsidRDefault="0045459B" w:rsidP="0045459B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коммуникативных, познавательных, регулятивных БУД.</w:t>
            </w:r>
          </w:p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40A" w:rsidRPr="0094179A" w:rsidTr="00CC2763">
        <w:trPr>
          <w:trHeight w:val="70"/>
        </w:trPr>
        <w:tc>
          <w:tcPr>
            <w:tcW w:w="554" w:type="dxa"/>
          </w:tcPr>
          <w:p w:rsidR="0037640A" w:rsidRPr="0094179A" w:rsidRDefault="00185FAA" w:rsidP="0037640A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:rsidR="0037640A" w:rsidRPr="0094179A" w:rsidRDefault="0037640A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45459B" w:rsidRPr="0094179A">
              <w:rPr>
                <w:rFonts w:ascii="Times New Roman" w:hAnsi="Times New Roman"/>
                <w:sz w:val="24"/>
                <w:szCs w:val="24"/>
              </w:rPr>
              <w:t>пройденного</w:t>
            </w:r>
          </w:p>
          <w:p w:rsidR="0037640A" w:rsidRPr="0094179A" w:rsidRDefault="0037640A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1D4605" w:rsidRPr="0094179A" w:rsidRDefault="001D4605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Сегодня мы с вами говорили о Защитниках Отечества, а как вы поняли поможет нам понять выполнение не сложного задания и ваших ответов.</w:t>
            </w:r>
          </w:p>
          <w:p w:rsidR="001D4605" w:rsidRPr="0094179A" w:rsidRDefault="001D4605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ECA0439" wp14:editId="1CF50D6A">
                  <wp:extent cx="3198495" cy="1798955"/>
                  <wp:effectExtent l="0" t="0" r="190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4605" w:rsidRPr="0094179A" w:rsidRDefault="001D4605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Как называется наша родина?</w:t>
            </w:r>
          </w:p>
          <w:p w:rsidR="001D4605" w:rsidRPr="0094179A" w:rsidRDefault="001D4605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Что такое отечество?</w:t>
            </w:r>
          </w:p>
          <w:p w:rsidR="001D4605" w:rsidRPr="0094179A" w:rsidRDefault="001D4605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Кого мы считаем защитником Отечества?</w:t>
            </w:r>
          </w:p>
          <w:p w:rsidR="001D4605" w:rsidRPr="0094179A" w:rsidRDefault="00936C72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Как называется праздник, который мы отмечаем 23 февраля?</w:t>
            </w:r>
          </w:p>
          <w:p w:rsidR="0037640A" w:rsidRPr="0094179A" w:rsidRDefault="0037640A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3 минуты </w:t>
            </w:r>
          </w:p>
        </w:tc>
        <w:tc>
          <w:tcPr>
            <w:tcW w:w="3274" w:type="dxa"/>
          </w:tcPr>
          <w:p w:rsidR="0037640A" w:rsidRPr="0094179A" w:rsidRDefault="00936C72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 отвечают на вопросы</w:t>
            </w:r>
          </w:p>
        </w:tc>
        <w:tc>
          <w:tcPr>
            <w:tcW w:w="2813" w:type="dxa"/>
          </w:tcPr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коммуникативных, познавательных, регулятивных БУД.</w:t>
            </w:r>
          </w:p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40A" w:rsidRPr="0094179A" w:rsidTr="00CC2763">
        <w:trPr>
          <w:trHeight w:val="70"/>
        </w:trPr>
        <w:tc>
          <w:tcPr>
            <w:tcW w:w="554" w:type="dxa"/>
          </w:tcPr>
          <w:p w:rsidR="0037640A" w:rsidRPr="0094179A" w:rsidRDefault="00185FAA" w:rsidP="0037640A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73" w:type="dxa"/>
          </w:tcPr>
          <w:p w:rsidR="0037640A" w:rsidRPr="0094179A" w:rsidRDefault="0037640A" w:rsidP="00376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5253" w:type="dxa"/>
          </w:tcPr>
          <w:p w:rsidR="0037640A" w:rsidRPr="0094179A" w:rsidRDefault="0045459B" w:rsidP="003764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Посмотрите, какие прекрасные </w:t>
            </w:r>
            <w:r w:rsidR="00936C72" w:rsidRPr="0094179A">
              <w:rPr>
                <w:rFonts w:ascii="Times New Roman" w:hAnsi="Times New Roman"/>
                <w:sz w:val="24"/>
                <w:szCs w:val="24"/>
              </w:rPr>
              <w:t>открытки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мы с вами </w:t>
            </w:r>
            <w:r w:rsidR="00936C72" w:rsidRPr="0094179A">
              <w:rPr>
                <w:rFonts w:ascii="Times New Roman" w:hAnsi="Times New Roman"/>
                <w:sz w:val="24"/>
                <w:szCs w:val="24"/>
              </w:rPr>
              <w:t>подготовили</w:t>
            </w:r>
            <w:r w:rsidRPr="0094179A">
              <w:rPr>
                <w:rFonts w:ascii="Times New Roman" w:hAnsi="Times New Roman"/>
                <w:sz w:val="24"/>
                <w:szCs w:val="24"/>
              </w:rPr>
              <w:t xml:space="preserve"> своим папам. </w:t>
            </w:r>
          </w:p>
          <w:p w:rsidR="0037640A" w:rsidRPr="0094179A" w:rsidRDefault="00936C72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Что вам понравилось?</w:t>
            </w:r>
          </w:p>
          <w:p w:rsidR="00936C72" w:rsidRPr="0094179A" w:rsidRDefault="00936C72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Какое настроение у вас в конце урока?</w:t>
            </w:r>
            <w:r w:rsidR="00B66413" w:rsidRPr="009417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0F58422" wp14:editId="2EA82496">
                  <wp:extent cx="3198495" cy="179895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40A" w:rsidRPr="0094179A" w:rsidRDefault="0037640A" w:rsidP="0094179A">
            <w:pPr>
              <w:rPr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</w:p>
          <w:p w:rsidR="0037640A" w:rsidRPr="0094179A" w:rsidRDefault="00185FA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На вопросы. Прощаются.</w:t>
            </w:r>
          </w:p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  <w:r w:rsidRPr="0094179A">
              <w:rPr>
                <w:rFonts w:ascii="Times New Roman" w:hAnsi="Times New Roman"/>
                <w:sz w:val="24"/>
                <w:szCs w:val="24"/>
              </w:rPr>
              <w:t>Развитие коммуникативных, познавательных, регулятивных БУД.</w:t>
            </w:r>
          </w:p>
          <w:p w:rsidR="0037640A" w:rsidRPr="0094179A" w:rsidRDefault="0037640A" w:rsidP="00376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16" w:rsidRDefault="000E6516" w:rsidP="00AD57E1">
      <w:pPr>
        <w:spacing w:after="0" w:line="240" w:lineRule="auto"/>
      </w:pPr>
      <w:r>
        <w:separator/>
      </w:r>
    </w:p>
  </w:endnote>
  <w:endnote w:type="continuationSeparator" w:id="0">
    <w:p w:rsidR="000E6516" w:rsidRDefault="000E6516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16" w:rsidRDefault="000E6516" w:rsidP="00AD57E1">
      <w:pPr>
        <w:spacing w:after="0" w:line="240" w:lineRule="auto"/>
      </w:pPr>
      <w:r>
        <w:separator/>
      </w:r>
    </w:p>
  </w:footnote>
  <w:footnote w:type="continuationSeparator" w:id="0">
    <w:p w:rsidR="000E6516" w:rsidRDefault="000E6516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516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5FAA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5CCA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605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2D47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40A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59B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847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2E12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DE0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2E9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7B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20A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8A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EFA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C72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79A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5F8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A94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828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C97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13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0C6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7BD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AD4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107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462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997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A18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28C1-BE61-43EB-B176-BD374B88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sfst">
    <w:name w:val="sfst"/>
    <w:basedOn w:val="a"/>
    <w:rsid w:val="008D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D485-D4D3-4285-A114-CCD16D8E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8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Анна</cp:lastModifiedBy>
  <cp:revision>34</cp:revision>
  <dcterms:created xsi:type="dcterms:W3CDTF">2017-09-29T17:55:00Z</dcterms:created>
  <dcterms:modified xsi:type="dcterms:W3CDTF">2025-02-18T09:57:00Z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330903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